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E9" w:rsidRPr="0016197E" w:rsidRDefault="00D026DD">
      <w:pPr>
        <w:rPr>
          <w:b/>
        </w:rPr>
      </w:pPr>
      <w:r w:rsidRPr="0016197E">
        <w:rPr>
          <w:b/>
        </w:rPr>
        <w:t>Duben 25 v ŠD 5</w:t>
      </w:r>
    </w:p>
    <w:p w:rsidR="00D026DD" w:rsidRDefault="00D026DD"/>
    <w:p w:rsidR="00D026DD" w:rsidRDefault="00D026DD">
      <w:r>
        <w:t>První půlka měsíce dubna byla pro nás velikonoční. Vyrobili jsme si nový list do našeho kalendáře, tentokrát velikonoční vajíčko s kuřátkem. Potom jsme si vyzkoušeli novou výtvarnou techniku – otisk fixů z folie. Takto jsme si vyrobili pozadí na velikonoční vajíčko s jarní loukou. Také jsme si všichni z papíru udělali krásné slepičky a někteří si vyzkoušeli výrobu zajíčka z barevné čtvrtky a ubrousku. Po Velikonocích jsme stále tvořili s jarní tématikou. Povedly se nám krásné kytice zlatého deště ve váze. Opět jsme se naučili něco nového – barevný otisk rozstřiženého brčka, z kterého vznikly krásné květy zlatého deště. I ornamenty na vázičkách se nám velmi povedly. Také jsme při našem tvoření využili barevné papírové kalíšky na muffiny, ze kterých jsme vyrobili květy na jarní louku. Povídali jsme si též o životě pod zemí. O hmyzu, který je tam přes zimu a na jaře, když se oteplí, vylézá na povrch. Nalepili jsme na čtvrtku barevné tulipány z papíru a pod ně jsme vyrobili chodbičky v zemi, do kterých jsme</w:t>
      </w:r>
      <w:r w:rsidR="00B95D13">
        <w:t xml:space="preserve"> namalovali </w:t>
      </w:r>
      <w:r>
        <w:t>mravence,</w:t>
      </w:r>
      <w:r w:rsidR="00B95D13">
        <w:t xml:space="preserve"> žížaly, mnohonožky a další různé druhy hmyzu. Moc se nám to líbilo a povedlo. Ve volném čase si moc rádi hrajeme ale i individuálně vyrábíme. Máme rádi </w:t>
      </w:r>
      <w:proofErr w:type="spellStart"/>
      <w:r w:rsidR="00B95D13">
        <w:t>korálkování</w:t>
      </w:r>
      <w:proofErr w:type="spellEnd"/>
      <w:r w:rsidR="00B95D13">
        <w:t xml:space="preserve">, </w:t>
      </w:r>
      <w:proofErr w:type="spellStart"/>
      <w:r w:rsidR="00B95D13">
        <w:t>gumičkování</w:t>
      </w:r>
      <w:proofErr w:type="spellEnd"/>
      <w:r w:rsidR="00B95D13">
        <w:t>, pletení náramků z vlny ale i různé společenské hry, hry na koberci i venku na školním hřišti. Na konci měsíce jsme se naučili novou stolní hru s čísly. Musíme u ní hodně přemýšlet a počítat. Vyrobili jsme si také krásnou čarodějnici z papíru a už se moc těšíme na čarodějnický rej. Ve školní družině si užíváme super odpoledne a leckdy se nám ani nechce domů.</w:t>
      </w:r>
    </w:p>
    <w:sectPr w:rsidR="00D026DD" w:rsidSect="0039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026DD"/>
    <w:rsid w:val="0016197E"/>
    <w:rsid w:val="00395087"/>
    <w:rsid w:val="00573D51"/>
    <w:rsid w:val="005C2AB5"/>
    <w:rsid w:val="00685262"/>
    <w:rsid w:val="00B95D13"/>
    <w:rsid w:val="00BA2F5C"/>
    <w:rsid w:val="00CA7D7A"/>
    <w:rsid w:val="00D026DD"/>
    <w:rsid w:val="00D03D37"/>
    <w:rsid w:val="00F4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Šedivý</dc:creator>
  <cp:lastModifiedBy>Vladimír Šedivý</cp:lastModifiedBy>
  <cp:revision>3</cp:revision>
  <dcterms:created xsi:type="dcterms:W3CDTF">2025-04-26T08:14:00Z</dcterms:created>
  <dcterms:modified xsi:type="dcterms:W3CDTF">2025-04-26T08:34:00Z</dcterms:modified>
</cp:coreProperties>
</file>